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9C" w:rsidRPr="009E344D" w:rsidRDefault="00B8229C" w:rsidP="00B822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Фото </w:t>
      </w:r>
      <w:r w:rsidR="003C16A9">
        <w:rPr>
          <w:rFonts w:ascii="Times New Roman" w:hAnsi="Times New Roman" w:cs="Times New Roman"/>
          <w:b/>
          <w:sz w:val="36"/>
          <w:szCs w:val="36"/>
        </w:rPr>
        <w:t xml:space="preserve"> обедов учащихся 1-4 классов</w:t>
      </w:r>
      <w:bookmarkStart w:id="0" w:name="_GoBack"/>
      <w:bookmarkEnd w:id="0"/>
    </w:p>
    <w:p w:rsidR="00B8229C" w:rsidRPr="00F0274A" w:rsidRDefault="00B8229C" w:rsidP="00B822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274A">
        <w:rPr>
          <w:rFonts w:ascii="Times New Roman" w:hAnsi="Times New Roman" w:cs="Times New Roman"/>
          <w:b/>
          <w:sz w:val="36"/>
          <w:szCs w:val="36"/>
        </w:rPr>
        <w:t>1 неделя</w:t>
      </w:r>
    </w:p>
    <w:p w:rsidR="00B8229C" w:rsidRDefault="00B8229C" w:rsidP="00B8229C"/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6095"/>
      </w:tblGrid>
      <w:tr w:rsidR="00B8229C" w:rsidTr="0033142D">
        <w:trPr>
          <w:trHeight w:val="3891"/>
        </w:trPr>
        <w:tc>
          <w:tcPr>
            <w:tcW w:w="3539" w:type="dxa"/>
          </w:tcPr>
          <w:p w:rsidR="00B8229C" w:rsidRPr="009E344D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день </w:t>
            </w:r>
          </w:p>
          <w:tbl>
            <w:tblPr>
              <w:tblStyle w:val="a3"/>
              <w:tblW w:w="6418" w:type="dxa"/>
              <w:tblLayout w:type="fixed"/>
              <w:tblLook w:val="04A0" w:firstRow="1" w:lastRow="0" w:firstColumn="1" w:lastColumn="0" w:noHBand="0" w:noVBand="1"/>
            </w:tblPr>
            <w:tblGrid>
              <w:gridCol w:w="3493"/>
              <w:gridCol w:w="2925"/>
            </w:tblGrid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Понедельник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Сыр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Масло сливочное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рисовая молочная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Чай с молоком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Яблоко </w:t>
                  </w:r>
                </w:p>
              </w:tc>
              <w:tc>
                <w:tcPr>
                  <w:tcW w:w="2925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8229C" w:rsidRPr="00641036" w:rsidTr="0033142D">
              <w:tc>
                <w:tcPr>
                  <w:tcW w:w="3493" w:type="dxa"/>
                </w:tcPr>
                <w:p w:rsidR="00B8229C" w:rsidRPr="00641036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1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</w:t>
                  </w:r>
                </w:p>
              </w:tc>
              <w:tc>
                <w:tcPr>
                  <w:tcW w:w="2925" w:type="dxa"/>
                </w:tcPr>
                <w:p w:rsidR="00B8229C" w:rsidRPr="00641036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1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730</w:t>
                  </w:r>
                </w:p>
              </w:tc>
            </w:tr>
          </w:tbl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</w:tc>
        <w:tc>
          <w:tcPr>
            <w:tcW w:w="6095" w:type="dxa"/>
          </w:tcPr>
          <w:p w:rsidR="00B8229C" w:rsidRDefault="00F53D7C" w:rsidP="0033142D">
            <w:pPr>
              <w:jc w:val="center"/>
            </w:pPr>
            <w:r w:rsidRPr="00F53D7C">
              <w:rPr>
                <w:noProof/>
                <w:lang w:eastAsia="ru-RU"/>
              </w:rPr>
              <w:drawing>
                <wp:inline distT="0" distB="0" distL="0" distR="0">
                  <wp:extent cx="2057504" cy="2742548"/>
                  <wp:effectExtent l="0" t="0" r="0" b="1270"/>
                  <wp:docPr id="11" name="Рисунок 11" descr="C:\Users\PC\Desktop\IMG2023012410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esktop\IMG2023012410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03" cy="27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9C" w:rsidTr="0033142D">
        <w:trPr>
          <w:trHeight w:val="3745"/>
        </w:trPr>
        <w:tc>
          <w:tcPr>
            <w:tcW w:w="3539" w:type="dxa"/>
          </w:tcPr>
          <w:p w:rsidR="00B8229C" w:rsidRPr="009E344D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4D">
              <w:rPr>
                <w:rFonts w:ascii="Times New Roman" w:hAnsi="Times New Roman" w:cs="Times New Roman"/>
                <w:b/>
                <w:sz w:val="28"/>
                <w:szCs w:val="28"/>
              </w:rPr>
              <w:t>2 день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Вторник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Огурцы свежие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Батончик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 гречневая </w:t>
                  </w: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отварная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Котлета из говядины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Кисель из концентратов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</w:tc>
        <w:tc>
          <w:tcPr>
            <w:tcW w:w="6095" w:type="dxa"/>
          </w:tcPr>
          <w:p w:rsidR="00B8229C" w:rsidRDefault="00C43C4F" w:rsidP="0033142D">
            <w:pPr>
              <w:jc w:val="center"/>
            </w:pPr>
            <w:r w:rsidRPr="00C43C4F">
              <w:rPr>
                <w:noProof/>
                <w:lang w:eastAsia="ru-RU"/>
              </w:rPr>
              <w:drawing>
                <wp:inline distT="0" distB="0" distL="0" distR="0">
                  <wp:extent cx="1850176" cy="2467615"/>
                  <wp:effectExtent l="0" t="0" r="0" b="8890"/>
                  <wp:docPr id="3" name="Рисунок 3" descr="C:\Users\PC\Desktop\IMG2023020109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G2023020109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39" cy="247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9C" w:rsidTr="0033142D">
        <w:tc>
          <w:tcPr>
            <w:tcW w:w="3539" w:type="dxa"/>
          </w:tcPr>
          <w:p w:rsidR="00B8229C" w:rsidRDefault="00B8229C" w:rsidP="0033142D"/>
          <w:p w:rsidR="00B8229C" w:rsidRPr="009E344D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t>3 день</w:t>
            </w:r>
          </w:p>
          <w:p w:rsidR="00B8229C" w:rsidRPr="0048017B" w:rsidRDefault="00B8229C" w:rsidP="00331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1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Йогурт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Огурец соленый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Горбуша припущенная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Картофельное пюре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Чай с лимоном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</w:tc>
        <w:tc>
          <w:tcPr>
            <w:tcW w:w="6095" w:type="dxa"/>
          </w:tcPr>
          <w:p w:rsidR="00B8229C" w:rsidRDefault="008B47BB" w:rsidP="0033142D">
            <w:pPr>
              <w:jc w:val="center"/>
            </w:pPr>
            <w:r w:rsidRPr="008B47B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07480" cy="2141317"/>
                  <wp:effectExtent l="0" t="0" r="0" b="0"/>
                  <wp:docPr id="1" name="Рисунок 1" descr="C:\Users\PC\Desktop\IMG2023011109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G2023011109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9396" cy="214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9C" w:rsidTr="0033142D">
        <w:tc>
          <w:tcPr>
            <w:tcW w:w="3539" w:type="dxa"/>
          </w:tcPr>
          <w:p w:rsidR="00B8229C" w:rsidRPr="009E344D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 день </w:t>
            </w:r>
          </w:p>
          <w:tbl>
            <w:tblPr>
              <w:tblStyle w:val="a3"/>
              <w:tblW w:w="3493" w:type="dxa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Четверг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8B47BB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Яблоко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Сок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Запеканка творожная со сгущенкой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Какао с молоком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</w:tc>
        <w:tc>
          <w:tcPr>
            <w:tcW w:w="6095" w:type="dxa"/>
          </w:tcPr>
          <w:p w:rsidR="00B8229C" w:rsidRDefault="00B8229C" w:rsidP="0033142D">
            <w:pPr>
              <w:jc w:val="center"/>
            </w:pPr>
          </w:p>
          <w:p w:rsidR="00B8229C" w:rsidRDefault="00B8229C" w:rsidP="0033142D">
            <w:pPr>
              <w:jc w:val="center"/>
            </w:pPr>
          </w:p>
          <w:p w:rsidR="00B8229C" w:rsidRDefault="008B47BB" w:rsidP="0033142D">
            <w:pPr>
              <w:jc w:val="center"/>
            </w:pPr>
            <w:r w:rsidRPr="008B47BB">
              <w:rPr>
                <w:noProof/>
                <w:lang w:eastAsia="ru-RU"/>
              </w:rPr>
              <w:drawing>
                <wp:inline distT="0" distB="0" distL="0" distR="0">
                  <wp:extent cx="1756249" cy="2340991"/>
                  <wp:effectExtent l="0" t="0" r="0" b="2540"/>
                  <wp:docPr id="2" name="Рисунок 2" descr="C:\Users\PC\Desktop\IMG2023012609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IMG2023012609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8994" cy="23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29C" w:rsidRDefault="00B8229C" w:rsidP="0033142D">
            <w:pPr>
              <w:jc w:val="center"/>
            </w:pPr>
          </w:p>
        </w:tc>
      </w:tr>
      <w:tr w:rsidR="00B8229C" w:rsidTr="0033142D">
        <w:tc>
          <w:tcPr>
            <w:tcW w:w="3539" w:type="dxa"/>
          </w:tcPr>
          <w:p w:rsidR="00B8229C" w:rsidRDefault="00B8229C" w:rsidP="0033142D"/>
          <w:p w:rsidR="00B8229C" w:rsidRPr="009E344D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день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Пятница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Зефир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Яблоко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2C08A3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манная молочная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Сыр 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Компот из с/фруктов</w:t>
                  </w:r>
                </w:p>
              </w:tc>
            </w:tr>
            <w:tr w:rsidR="00B8229C" w:rsidRPr="00EA64FD" w:rsidTr="0033142D">
              <w:tc>
                <w:tcPr>
                  <w:tcW w:w="3493" w:type="dxa"/>
                </w:tcPr>
                <w:p w:rsidR="00B8229C" w:rsidRPr="00EA64FD" w:rsidRDefault="00B8229C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>
            <w:pPr>
              <w:jc w:val="center"/>
            </w:pPr>
          </w:p>
          <w:p w:rsidR="00B8229C" w:rsidRDefault="00B8229C" w:rsidP="0033142D"/>
          <w:p w:rsidR="00B8229C" w:rsidRDefault="00B8229C" w:rsidP="0033142D"/>
          <w:p w:rsidR="00B8229C" w:rsidRDefault="00B8229C" w:rsidP="0033142D"/>
          <w:p w:rsidR="00B8229C" w:rsidRDefault="00B8229C" w:rsidP="0033142D"/>
        </w:tc>
        <w:tc>
          <w:tcPr>
            <w:tcW w:w="6095" w:type="dxa"/>
          </w:tcPr>
          <w:p w:rsidR="00B8229C" w:rsidRDefault="00C43C4F" w:rsidP="0033142D">
            <w:pPr>
              <w:jc w:val="center"/>
            </w:pPr>
            <w:r w:rsidRPr="00C43C4F">
              <w:rPr>
                <w:noProof/>
                <w:lang w:eastAsia="ru-RU"/>
              </w:rPr>
              <w:drawing>
                <wp:inline distT="0" distB="0" distL="0" distR="0">
                  <wp:extent cx="1693315" cy="2258406"/>
                  <wp:effectExtent l="0" t="0" r="2540" b="8890"/>
                  <wp:docPr id="4" name="Рисунок 4" descr="C:\Users\PC\Desktop\IMG2023011308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IMG2023011308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60" cy="226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Pr="009E344D" w:rsidRDefault="00B8229C" w:rsidP="00B822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344D">
        <w:rPr>
          <w:rFonts w:ascii="Times New Roman" w:hAnsi="Times New Roman" w:cs="Times New Roman"/>
          <w:b/>
          <w:sz w:val="36"/>
          <w:szCs w:val="36"/>
        </w:rPr>
        <w:t xml:space="preserve">2 неделя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8"/>
        <w:gridCol w:w="5097"/>
      </w:tblGrid>
      <w:tr w:rsidR="00B8229C" w:rsidTr="008B47BB">
        <w:tc>
          <w:tcPr>
            <w:tcW w:w="4248" w:type="dxa"/>
          </w:tcPr>
          <w:p w:rsidR="00B8229C" w:rsidRDefault="00B8229C" w:rsidP="0033142D"/>
          <w:tbl>
            <w:tblPr>
              <w:tblStyle w:val="a3"/>
              <w:tblpPr w:leftFromText="180" w:rightFromText="180" w:vertAnchor="text" w:horzAnchor="page" w:tblpX="170" w:tblpY="-224"/>
              <w:tblOverlap w:val="never"/>
              <w:tblW w:w="4112" w:type="dxa"/>
              <w:tblLook w:val="04A0" w:firstRow="1" w:lastRow="0" w:firstColumn="1" w:lastColumn="0" w:noHBand="0" w:noVBand="1"/>
            </w:tblPr>
            <w:tblGrid>
              <w:gridCol w:w="4112"/>
            </w:tblGrid>
            <w:tr w:rsidR="00936E3F" w:rsidRPr="00EA64FD" w:rsidTr="003C16A9">
              <w:tc>
                <w:tcPr>
                  <w:tcW w:w="4112" w:type="dxa"/>
                </w:tcPr>
                <w:p w:rsidR="00936E3F" w:rsidRDefault="00936E3F" w:rsidP="00936E3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день </w:t>
                  </w:r>
                </w:p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Понедельник 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Апельсин 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Сыр 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Каша пшенная молочная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Чай с молоком 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tabs>
                      <w:tab w:val="left" w:pos="948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Масло сливочное</w:t>
                  </w:r>
                </w:p>
              </w:tc>
            </w:tr>
            <w:tr w:rsidR="00936E3F" w:rsidRPr="00EA64FD" w:rsidTr="003C16A9">
              <w:tc>
                <w:tcPr>
                  <w:tcW w:w="4112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Pr="004A5886" w:rsidRDefault="00B8229C" w:rsidP="0033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B8229C" w:rsidRDefault="003C16A9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BD35773" wp14:editId="15CEA8FA">
                  <wp:extent cx="2093205" cy="2293399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30" cy="233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8229C" w:rsidRDefault="00B8229C" w:rsidP="0033142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8229C" w:rsidTr="008B47BB">
        <w:tc>
          <w:tcPr>
            <w:tcW w:w="4248" w:type="dxa"/>
          </w:tcPr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день </w:t>
            </w:r>
          </w:p>
          <w:p w:rsidR="00B8229C" w:rsidRDefault="00B8229C" w:rsidP="0033142D"/>
          <w:tbl>
            <w:tblPr>
              <w:tblStyle w:val="a3"/>
              <w:tblpPr w:leftFromText="180" w:rightFromText="180" w:vertAnchor="text" w:horzAnchor="margin" w:tblpXSpec="center" w:tblpY="-2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45"/>
            </w:tblGrid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Вторник </w:t>
                  </w:r>
                </w:p>
              </w:tc>
            </w:tr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Помидоры свежие </w:t>
                  </w:r>
                </w:p>
              </w:tc>
            </w:tr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Булочка </w:t>
                  </w:r>
                </w:p>
              </w:tc>
            </w:tr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Плов с мясом </w:t>
                  </w:r>
                </w:p>
              </w:tc>
            </w:tr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Какао с молоком </w:t>
                  </w:r>
                </w:p>
              </w:tc>
            </w:tr>
            <w:tr w:rsidR="00936E3F" w:rsidRPr="00EA64FD" w:rsidTr="003C16A9">
              <w:tc>
                <w:tcPr>
                  <w:tcW w:w="3545" w:type="dxa"/>
                </w:tcPr>
                <w:p w:rsidR="00936E3F" w:rsidRPr="00EA64FD" w:rsidRDefault="00936E3F" w:rsidP="00936E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/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097" w:type="dxa"/>
          </w:tcPr>
          <w:p w:rsidR="00B8229C" w:rsidRDefault="002C08A3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C08A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9DB986E" wp14:editId="18737B98">
                  <wp:extent cx="1839467" cy="2451916"/>
                  <wp:effectExtent l="0" t="0" r="8890" b="5715"/>
                  <wp:docPr id="10" name="Рисунок 10" descr="C:\Users\PC\Desktop\IMG2023013109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esktop\IMG2023013109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13" cy="245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8229C" w:rsidTr="008B47BB">
        <w:tc>
          <w:tcPr>
            <w:tcW w:w="4248" w:type="dxa"/>
          </w:tcPr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день </w:t>
            </w:r>
          </w:p>
          <w:p w:rsidR="00B8229C" w:rsidRDefault="00B8229C" w:rsidP="0033142D"/>
          <w:tbl>
            <w:tblPr>
              <w:tblStyle w:val="a3"/>
              <w:tblpPr w:leftFromText="180" w:rightFromText="180" w:vertAnchor="text" w:horzAnchor="margin" w:tblpXSpec="center" w:tblpY="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97"/>
            </w:tblGrid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Четверг 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Мандарин 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овсяная молочная 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Сыр 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Батончик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Шиповник </w:t>
                  </w:r>
                </w:p>
              </w:tc>
            </w:tr>
            <w:tr w:rsidR="003C16A9" w:rsidRPr="00EA64FD" w:rsidTr="003C16A9">
              <w:tc>
                <w:tcPr>
                  <w:tcW w:w="3397" w:type="dxa"/>
                </w:tcPr>
                <w:p w:rsidR="003C16A9" w:rsidRPr="00EA64FD" w:rsidRDefault="003C16A9" w:rsidP="003C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/>
          <w:p w:rsidR="00B8229C" w:rsidRDefault="00B8229C" w:rsidP="0033142D"/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097" w:type="dxa"/>
          </w:tcPr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8229C" w:rsidRDefault="00264F4D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264F4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45CE63A" wp14:editId="3AF90A26">
                  <wp:extent cx="2159209" cy="2878116"/>
                  <wp:effectExtent l="0" t="0" r="0" b="0"/>
                  <wp:docPr id="8" name="Рисунок 8" descr="C:\Users\PC\Desktop\IMG2023011908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IMG2023011908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68" cy="28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9C" w:rsidTr="008B47BB">
        <w:tc>
          <w:tcPr>
            <w:tcW w:w="4248" w:type="dxa"/>
          </w:tcPr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 день </w:t>
            </w:r>
          </w:p>
          <w:p w:rsidR="00B8229C" w:rsidRDefault="00B8229C" w:rsidP="0033142D"/>
          <w:p w:rsidR="00B8229C" w:rsidRDefault="00B8229C" w:rsidP="0033142D"/>
          <w:p w:rsidR="00B8229C" w:rsidRDefault="00B8229C" w:rsidP="0033142D"/>
          <w:tbl>
            <w:tblPr>
              <w:tblStyle w:val="a3"/>
              <w:tblpPr w:leftFromText="180" w:rightFromText="180" w:vertAnchor="text" w:horzAnchor="page" w:tblpX="451" w:tblpY="-31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28"/>
            </w:tblGrid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Пятница </w:t>
                  </w:r>
                </w:p>
              </w:tc>
            </w:tr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Вафля </w:t>
                  </w:r>
                </w:p>
              </w:tc>
            </w:tr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Суп молочный с макаронными изделиями</w:t>
                  </w:r>
                </w:p>
              </w:tc>
            </w:tr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Яблоко </w:t>
                  </w:r>
                </w:p>
              </w:tc>
            </w:tr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Сок натуральный </w:t>
                  </w:r>
                </w:p>
              </w:tc>
            </w:tr>
            <w:tr w:rsidR="00CF081C" w:rsidRPr="00EA64FD" w:rsidTr="003C16A9">
              <w:tc>
                <w:tcPr>
                  <w:tcW w:w="3828" w:type="dxa"/>
                </w:tcPr>
                <w:p w:rsidR="00CF081C" w:rsidRPr="00EA64FD" w:rsidRDefault="00CF081C" w:rsidP="00CF08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097" w:type="dxa"/>
          </w:tcPr>
          <w:p w:rsidR="00B8229C" w:rsidRDefault="00B8229C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8229C" w:rsidRDefault="00264F4D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264F4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72987AF" wp14:editId="3F4722E9">
                  <wp:extent cx="2056094" cy="2740668"/>
                  <wp:effectExtent l="0" t="0" r="1905" b="2540"/>
                  <wp:docPr id="9" name="Рисунок 9" descr="C:\Users\PC\Desktop\IMG2023012009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IMG2023012009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68" cy="274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9C" w:rsidRPr="0048017B" w:rsidRDefault="00B8229C" w:rsidP="00B8229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B8229C" w:rsidRDefault="00B8229C" w:rsidP="00B8229C"/>
    <w:p w:rsidR="001F5903" w:rsidRDefault="001F5903"/>
    <w:sectPr w:rsidR="001F5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9C"/>
    <w:rsid w:val="001F5903"/>
    <w:rsid w:val="00264F4D"/>
    <w:rsid w:val="002C08A3"/>
    <w:rsid w:val="002F148A"/>
    <w:rsid w:val="003859C3"/>
    <w:rsid w:val="003C16A9"/>
    <w:rsid w:val="008B47BB"/>
    <w:rsid w:val="00936E3F"/>
    <w:rsid w:val="00A50C96"/>
    <w:rsid w:val="00AD3827"/>
    <w:rsid w:val="00B8229C"/>
    <w:rsid w:val="00C43C4F"/>
    <w:rsid w:val="00CF081C"/>
    <w:rsid w:val="00E07694"/>
    <w:rsid w:val="00F5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ZSOH</cp:lastModifiedBy>
  <cp:revision>2</cp:revision>
  <dcterms:created xsi:type="dcterms:W3CDTF">2023-02-02T14:20:00Z</dcterms:created>
  <dcterms:modified xsi:type="dcterms:W3CDTF">2023-02-02T14:20:00Z</dcterms:modified>
</cp:coreProperties>
</file>